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3257C" w14:textId="77777777" w:rsidR="00237C98" w:rsidRDefault="00237C98" w:rsidP="00237C98"/>
    <w:p w14:paraId="2031D16D" w14:textId="77777777" w:rsidR="00237C98" w:rsidRDefault="00237C98" w:rsidP="00237C98"/>
    <w:p w14:paraId="323C1219" w14:textId="77777777" w:rsidR="00237C98" w:rsidRDefault="00237C98" w:rsidP="00237C98"/>
    <w:p w14:paraId="458F1835" w14:textId="77777777" w:rsidR="00237C98" w:rsidRDefault="00237C98" w:rsidP="00237C98"/>
    <w:p w14:paraId="1DA07BE7" w14:textId="77777777" w:rsidR="00237C98" w:rsidRDefault="00237C98" w:rsidP="00237C98"/>
    <w:p w14:paraId="30BE0DCF" w14:textId="77777777" w:rsidR="00237C98" w:rsidRDefault="00237C98" w:rsidP="00237C98"/>
    <w:p w14:paraId="06247D38" w14:textId="77777777" w:rsidR="00237C98" w:rsidRDefault="00237C98" w:rsidP="00237C98"/>
    <w:p w14:paraId="40E4779B" w14:textId="77777777" w:rsidR="00237C98" w:rsidRDefault="00237C98" w:rsidP="00237C98"/>
    <w:p w14:paraId="17CD39DF" w14:textId="77777777" w:rsidR="00237C98" w:rsidRDefault="00237C98" w:rsidP="00237C98"/>
    <w:p w14:paraId="3731DB35" w14:textId="77777777" w:rsidR="00237C98" w:rsidRDefault="00237C98" w:rsidP="00237C98">
      <w:r>
        <w:t xml:space="preserve"> </w:t>
      </w:r>
    </w:p>
    <w:p w14:paraId="0EB346C4" w14:textId="77777777" w:rsidR="00237C98" w:rsidRDefault="00237C98" w:rsidP="00237C98"/>
    <w:p w14:paraId="0EAE7DC3" w14:textId="77777777" w:rsidR="00237C98" w:rsidRDefault="00237C98" w:rsidP="00237C98"/>
    <w:p w14:paraId="571B49ED" w14:textId="77777777" w:rsidR="00237C98" w:rsidRPr="00B36C61" w:rsidRDefault="00237C98" w:rsidP="00237C98">
      <w:pPr>
        <w:rPr>
          <w:sz w:val="44"/>
          <w:szCs w:val="44"/>
        </w:rPr>
      </w:pPr>
    </w:p>
    <w:p w14:paraId="4CEFE9C1" w14:textId="77777777" w:rsidR="00237C98" w:rsidRPr="00B36C61" w:rsidRDefault="00237C98" w:rsidP="00237C98">
      <w:pPr>
        <w:jc w:val="center"/>
        <w:rPr>
          <w:sz w:val="44"/>
          <w:szCs w:val="44"/>
        </w:rPr>
      </w:pPr>
      <w:r w:rsidRPr="00B36C61">
        <w:rPr>
          <w:b/>
          <w:bCs/>
          <w:color w:val="000000"/>
          <w:sz w:val="44"/>
          <w:szCs w:val="44"/>
        </w:rPr>
        <w:t>ПЛАН МЕРОПРИЯТИЙ</w:t>
      </w:r>
    </w:p>
    <w:p w14:paraId="2AE77718" w14:textId="77777777" w:rsidR="00237C98" w:rsidRDefault="00237C98" w:rsidP="00237C98">
      <w:pPr>
        <w:jc w:val="center"/>
        <w:rPr>
          <w:b/>
          <w:bCs/>
          <w:color w:val="000000"/>
          <w:sz w:val="44"/>
          <w:szCs w:val="44"/>
        </w:rPr>
      </w:pPr>
      <w:r w:rsidRPr="00B36C61">
        <w:rPr>
          <w:b/>
          <w:bCs/>
          <w:color w:val="000000"/>
          <w:sz w:val="44"/>
          <w:szCs w:val="44"/>
        </w:rPr>
        <w:t>по профилакти</w:t>
      </w:r>
      <w:r>
        <w:rPr>
          <w:b/>
          <w:bCs/>
          <w:color w:val="000000"/>
          <w:sz w:val="44"/>
          <w:szCs w:val="44"/>
        </w:rPr>
        <w:t xml:space="preserve">ке коррупционных правонарушений </w:t>
      </w:r>
    </w:p>
    <w:p w14:paraId="0CD08F5D" w14:textId="77777777" w:rsidR="00237C98" w:rsidRPr="00B36C61" w:rsidRDefault="00237C98" w:rsidP="00237C98">
      <w:pPr>
        <w:jc w:val="center"/>
        <w:rPr>
          <w:b/>
          <w:bCs/>
          <w:color w:val="000000"/>
          <w:sz w:val="44"/>
          <w:szCs w:val="44"/>
        </w:rPr>
      </w:pPr>
      <w:r w:rsidRPr="00B36C61">
        <w:rPr>
          <w:b/>
          <w:bCs/>
          <w:color w:val="000000"/>
          <w:sz w:val="44"/>
          <w:szCs w:val="44"/>
        </w:rPr>
        <w:t>в М</w:t>
      </w:r>
      <w:r>
        <w:rPr>
          <w:b/>
          <w:bCs/>
          <w:color w:val="000000"/>
          <w:sz w:val="44"/>
          <w:szCs w:val="44"/>
        </w:rPr>
        <w:t>К</w:t>
      </w:r>
      <w:r w:rsidRPr="00B36C61">
        <w:rPr>
          <w:b/>
          <w:bCs/>
          <w:color w:val="000000"/>
          <w:sz w:val="44"/>
          <w:szCs w:val="44"/>
        </w:rPr>
        <w:t xml:space="preserve">ДОУ </w:t>
      </w:r>
    </w:p>
    <w:p w14:paraId="3818ACBD" w14:textId="77777777" w:rsidR="00237C98" w:rsidRPr="00B36C61" w:rsidRDefault="00237C98" w:rsidP="00237C98">
      <w:pPr>
        <w:jc w:val="center"/>
        <w:rPr>
          <w:sz w:val="44"/>
          <w:szCs w:val="44"/>
        </w:rPr>
      </w:pPr>
      <w:r w:rsidRPr="00B36C61">
        <w:rPr>
          <w:b/>
          <w:bCs/>
          <w:color w:val="000000"/>
          <w:sz w:val="44"/>
          <w:szCs w:val="44"/>
        </w:rPr>
        <w:t>«</w:t>
      </w:r>
      <w:r>
        <w:rPr>
          <w:b/>
          <w:bCs/>
          <w:color w:val="000000"/>
          <w:sz w:val="44"/>
          <w:szCs w:val="44"/>
        </w:rPr>
        <w:t xml:space="preserve">Детский сад «Соколенок» </w:t>
      </w:r>
      <w:proofErr w:type="spellStart"/>
      <w:r>
        <w:rPr>
          <w:b/>
          <w:bCs/>
          <w:color w:val="000000"/>
          <w:sz w:val="44"/>
          <w:szCs w:val="44"/>
        </w:rPr>
        <w:t>с.Каранайаул</w:t>
      </w:r>
      <w:proofErr w:type="spellEnd"/>
      <w:r>
        <w:rPr>
          <w:b/>
          <w:bCs/>
          <w:color w:val="000000"/>
          <w:sz w:val="44"/>
          <w:szCs w:val="44"/>
        </w:rPr>
        <w:t>»                             на 2024-2025 годы.</w:t>
      </w:r>
    </w:p>
    <w:p w14:paraId="25A7B337" w14:textId="77777777" w:rsidR="00237C98" w:rsidRPr="00B36C61" w:rsidRDefault="00237C98" w:rsidP="00237C98">
      <w:pPr>
        <w:rPr>
          <w:sz w:val="44"/>
          <w:szCs w:val="44"/>
        </w:rPr>
      </w:pPr>
    </w:p>
    <w:p w14:paraId="2D9315AE" w14:textId="77777777" w:rsidR="00237C98" w:rsidRPr="00B36C61" w:rsidRDefault="00237C98" w:rsidP="00237C98">
      <w:pPr>
        <w:rPr>
          <w:sz w:val="36"/>
          <w:szCs w:val="36"/>
        </w:rPr>
      </w:pPr>
    </w:p>
    <w:p w14:paraId="7EB37FBC" w14:textId="77777777" w:rsidR="00237C98" w:rsidRDefault="00237C98" w:rsidP="00237C98"/>
    <w:p w14:paraId="47385318" w14:textId="77777777" w:rsidR="00237C98" w:rsidRDefault="00237C98" w:rsidP="00237C98"/>
    <w:p w14:paraId="56D8AD0A" w14:textId="77777777" w:rsidR="00237C98" w:rsidRDefault="00237C98" w:rsidP="00237C98"/>
    <w:p w14:paraId="517332FF" w14:textId="77777777" w:rsidR="00237C98" w:rsidRDefault="00237C98" w:rsidP="00237C98"/>
    <w:p w14:paraId="4B783CB9" w14:textId="77777777" w:rsidR="00237C98" w:rsidRDefault="00237C98" w:rsidP="00237C98"/>
    <w:p w14:paraId="5EBE681C" w14:textId="77777777" w:rsidR="00237C98" w:rsidRDefault="00237C98" w:rsidP="00237C98"/>
    <w:p w14:paraId="49ACF162" w14:textId="77777777" w:rsidR="00237C98" w:rsidRDefault="00237C98" w:rsidP="00237C98"/>
    <w:p w14:paraId="0AB51612" w14:textId="77777777" w:rsidR="00237C98" w:rsidRDefault="00237C98" w:rsidP="00237C98"/>
    <w:p w14:paraId="601C5F5E" w14:textId="77777777" w:rsidR="00237C98" w:rsidRDefault="00237C98" w:rsidP="00237C98"/>
    <w:p w14:paraId="3B838725" w14:textId="77777777" w:rsidR="00237C98" w:rsidRDefault="00237C98" w:rsidP="00237C98"/>
    <w:p w14:paraId="3FE462CB" w14:textId="77777777" w:rsidR="00237C98" w:rsidRDefault="00237C98" w:rsidP="00237C98"/>
    <w:p w14:paraId="37AEE31C" w14:textId="77777777" w:rsidR="00237C98" w:rsidRDefault="00237C98" w:rsidP="00237C98"/>
    <w:p w14:paraId="4B4B6916" w14:textId="77777777" w:rsidR="00237C98" w:rsidRDefault="00237C98" w:rsidP="00237C98"/>
    <w:p w14:paraId="270B4883" w14:textId="77777777" w:rsidR="00237C98" w:rsidRDefault="00237C98" w:rsidP="00237C98"/>
    <w:p w14:paraId="76E9830F" w14:textId="77777777" w:rsidR="00237C98" w:rsidRDefault="00237C98" w:rsidP="00237C98"/>
    <w:p w14:paraId="7755BC80" w14:textId="77777777" w:rsidR="00237C98" w:rsidRDefault="00237C98" w:rsidP="00237C98"/>
    <w:p w14:paraId="2F2D63A0" w14:textId="77777777" w:rsidR="00237C98" w:rsidRDefault="00237C98" w:rsidP="00237C98"/>
    <w:p w14:paraId="7B53C4F7" w14:textId="77777777" w:rsidR="00237C98" w:rsidRDefault="00237C98" w:rsidP="00237C98"/>
    <w:p w14:paraId="57B841BF" w14:textId="77777777" w:rsidR="00237C98" w:rsidRDefault="00237C98" w:rsidP="00237C98"/>
    <w:p w14:paraId="52BF2CB4" w14:textId="77777777" w:rsidR="00237C98" w:rsidRDefault="00237C98" w:rsidP="00237C98"/>
    <w:p w14:paraId="0B22D9F3" w14:textId="77777777" w:rsidR="00237C98" w:rsidRDefault="00237C98" w:rsidP="00237C98"/>
    <w:p w14:paraId="530FE99C" w14:textId="77777777" w:rsidR="00237C98" w:rsidRDefault="00237C98" w:rsidP="00237C98"/>
    <w:p w14:paraId="2481F791" w14:textId="77777777" w:rsidR="00237C98" w:rsidRDefault="00237C98" w:rsidP="00237C98"/>
    <w:p w14:paraId="29032CC0" w14:textId="77777777" w:rsidR="00237C98" w:rsidRDefault="00237C98" w:rsidP="00237C98"/>
    <w:p w14:paraId="79D888A1" w14:textId="77777777" w:rsidR="00237C98" w:rsidRDefault="00237C98" w:rsidP="00237C98"/>
    <w:p w14:paraId="02FE8240" w14:textId="77777777" w:rsidR="00237C98" w:rsidRDefault="00237C98" w:rsidP="00237C98"/>
    <w:p w14:paraId="78D78B2B" w14:textId="77777777" w:rsidR="00237C98" w:rsidRDefault="00237C98" w:rsidP="00237C98"/>
    <w:p w14:paraId="0002DA20" w14:textId="77777777" w:rsidR="00237C98" w:rsidRDefault="00237C98" w:rsidP="00237C98"/>
    <w:p w14:paraId="0876BE97" w14:textId="77777777" w:rsidR="00237C98" w:rsidRDefault="00237C98" w:rsidP="00237C98"/>
    <w:p w14:paraId="4E7A6CD7" w14:textId="77777777" w:rsidR="00237C98" w:rsidRDefault="00237C98" w:rsidP="00237C98"/>
    <w:p w14:paraId="49AE4E71" w14:textId="77777777" w:rsidR="00237C98" w:rsidRPr="00B912AD" w:rsidRDefault="00237C98" w:rsidP="00237C98">
      <w:pPr>
        <w:jc w:val="center"/>
      </w:pPr>
    </w:p>
    <w:p w14:paraId="3F0419B8" w14:textId="77777777" w:rsidR="00237C98" w:rsidRDefault="00237C98" w:rsidP="00237C98"/>
    <w:p w14:paraId="1B5B8B6D" w14:textId="77777777" w:rsidR="00237C98" w:rsidRPr="00E846D6" w:rsidRDefault="00237C98" w:rsidP="00237C98">
      <w:proofErr w:type="gramStart"/>
      <w:r>
        <w:t>Согласовано</w:t>
      </w:r>
      <w:proofErr w:type="gramEnd"/>
      <w:r>
        <w:t xml:space="preserve">                           </w:t>
      </w:r>
      <w:r w:rsidRPr="00E846D6">
        <w:t xml:space="preserve">                           </w:t>
      </w:r>
      <w:r>
        <w:t xml:space="preserve">                                             Утверждаю   </w:t>
      </w:r>
    </w:p>
    <w:p w14:paraId="22009770" w14:textId="77777777" w:rsidR="00237C98" w:rsidRPr="00E846D6" w:rsidRDefault="00237C98" w:rsidP="00237C98">
      <w:r w:rsidRPr="00E846D6">
        <w:t xml:space="preserve">Председатель </w:t>
      </w:r>
      <w:r>
        <w:t>ППО</w:t>
      </w:r>
      <w:r w:rsidRPr="00E846D6">
        <w:t xml:space="preserve">                                            </w:t>
      </w:r>
      <w:r>
        <w:t xml:space="preserve">                                   </w:t>
      </w:r>
      <w:proofErr w:type="spellStart"/>
      <w:r>
        <w:t>И.о</w:t>
      </w:r>
      <w:proofErr w:type="spellEnd"/>
      <w:r>
        <w:t xml:space="preserve"> </w:t>
      </w:r>
      <w:proofErr w:type="gramStart"/>
      <w:r>
        <w:t>заведующего  МКДОУ</w:t>
      </w:r>
      <w:proofErr w:type="gramEnd"/>
      <w:r>
        <w:t xml:space="preserve"> </w:t>
      </w:r>
      <w:r w:rsidRPr="00E846D6">
        <w:t xml:space="preserve">                    </w:t>
      </w:r>
    </w:p>
    <w:p w14:paraId="0BBE5811" w14:textId="77777777" w:rsidR="00237C98" w:rsidRPr="00E846D6" w:rsidRDefault="00237C98" w:rsidP="00237C98">
      <w:r>
        <w:t xml:space="preserve"> ______________</w:t>
      </w:r>
      <w:r w:rsidRPr="00E846D6">
        <w:t xml:space="preserve"> </w:t>
      </w:r>
      <w:proofErr w:type="spellStart"/>
      <w:r>
        <w:t>Шапиева</w:t>
      </w:r>
      <w:proofErr w:type="spellEnd"/>
      <w:r>
        <w:t xml:space="preserve"> </w:t>
      </w:r>
      <w:proofErr w:type="gramStart"/>
      <w:r>
        <w:t>А.Г..</w:t>
      </w:r>
      <w:proofErr w:type="gramEnd"/>
      <w:r w:rsidRPr="00E846D6">
        <w:t xml:space="preserve">                             </w:t>
      </w:r>
      <w:r>
        <w:t xml:space="preserve">                         _______________ </w:t>
      </w:r>
      <w:proofErr w:type="spellStart"/>
      <w:r>
        <w:t>Кубатова</w:t>
      </w:r>
      <w:proofErr w:type="spellEnd"/>
      <w:r>
        <w:t xml:space="preserve"> </w:t>
      </w:r>
      <w:proofErr w:type="gramStart"/>
      <w:r>
        <w:t>П.М..</w:t>
      </w:r>
      <w:proofErr w:type="gramEnd"/>
    </w:p>
    <w:p w14:paraId="20453661" w14:textId="77777777" w:rsidR="00237C98" w:rsidRPr="00E846D6" w:rsidRDefault="00237C98" w:rsidP="00237C98">
      <w:pPr>
        <w:tabs>
          <w:tab w:val="left" w:pos="6776"/>
          <w:tab w:val="right" w:pos="10347"/>
        </w:tabs>
        <w:rPr>
          <w:sz w:val="28"/>
          <w:szCs w:val="28"/>
        </w:rPr>
      </w:pPr>
      <w:r>
        <w:t xml:space="preserve">                                                                                                                  09.09.2024 год</w:t>
      </w:r>
      <w:r>
        <w:tab/>
      </w:r>
      <w:r w:rsidRPr="00E846D6">
        <w:t xml:space="preserve">                                                                                      </w:t>
      </w:r>
      <w:r>
        <w:t xml:space="preserve"> </w:t>
      </w:r>
    </w:p>
    <w:p w14:paraId="1A43F58A" w14:textId="77777777" w:rsidR="00237C98" w:rsidRDefault="00237C98" w:rsidP="00237C98"/>
    <w:p w14:paraId="3C2F81DB" w14:textId="77777777" w:rsidR="00237C98" w:rsidRDefault="00237C98" w:rsidP="00237C98"/>
    <w:p w14:paraId="0595766B" w14:textId="77777777" w:rsidR="00237C98" w:rsidRPr="006F165B" w:rsidRDefault="00237C98" w:rsidP="00237C98"/>
    <w:p w14:paraId="51ECA1C4" w14:textId="77777777" w:rsidR="00237C98" w:rsidRPr="006F165B" w:rsidRDefault="00237C98" w:rsidP="00237C98"/>
    <w:p w14:paraId="7E06AD32" w14:textId="77777777" w:rsidR="00237C98" w:rsidRPr="00D84F2A" w:rsidRDefault="00237C98" w:rsidP="00237C98">
      <w:pPr>
        <w:jc w:val="center"/>
      </w:pPr>
      <w:r w:rsidRPr="00D84F2A">
        <w:rPr>
          <w:b/>
          <w:bCs/>
          <w:color w:val="000000"/>
          <w:sz w:val="28"/>
          <w:szCs w:val="28"/>
        </w:rPr>
        <w:t>ПЛАН МЕРОПРИЯТИЙ</w:t>
      </w:r>
    </w:p>
    <w:p w14:paraId="612F64ED" w14:textId="77777777" w:rsidR="00237C98" w:rsidRDefault="00237C98" w:rsidP="00237C98">
      <w:pPr>
        <w:jc w:val="center"/>
        <w:rPr>
          <w:b/>
          <w:bCs/>
          <w:color w:val="000000"/>
          <w:sz w:val="28"/>
          <w:szCs w:val="28"/>
        </w:rPr>
      </w:pPr>
      <w:r w:rsidRPr="00D84F2A">
        <w:rPr>
          <w:b/>
          <w:bCs/>
          <w:color w:val="000000"/>
          <w:sz w:val="28"/>
          <w:szCs w:val="28"/>
        </w:rPr>
        <w:t>по профилактике коррупционных правонарушений в М</w:t>
      </w:r>
      <w:r>
        <w:rPr>
          <w:b/>
          <w:bCs/>
          <w:color w:val="000000"/>
          <w:sz w:val="28"/>
          <w:szCs w:val="28"/>
        </w:rPr>
        <w:t>К</w:t>
      </w:r>
      <w:r w:rsidRPr="00D84F2A">
        <w:rPr>
          <w:b/>
          <w:bCs/>
          <w:color w:val="000000"/>
          <w:sz w:val="28"/>
          <w:szCs w:val="28"/>
        </w:rPr>
        <w:t xml:space="preserve">ДОУ </w:t>
      </w:r>
    </w:p>
    <w:p w14:paraId="723FCB69" w14:textId="77777777" w:rsidR="00237C98" w:rsidRPr="00D84F2A" w:rsidRDefault="00237C98" w:rsidP="00237C98">
      <w:pPr>
        <w:jc w:val="center"/>
      </w:pPr>
      <w:r>
        <w:rPr>
          <w:b/>
          <w:bCs/>
          <w:color w:val="000000"/>
          <w:sz w:val="28"/>
          <w:szCs w:val="28"/>
        </w:rPr>
        <w:t xml:space="preserve">«Детский сад «Соколенок» </w:t>
      </w:r>
      <w:proofErr w:type="spellStart"/>
      <w:r>
        <w:rPr>
          <w:b/>
          <w:bCs/>
          <w:color w:val="000000"/>
          <w:sz w:val="28"/>
          <w:szCs w:val="28"/>
        </w:rPr>
        <w:t>с.Каранайаул</w:t>
      </w:r>
      <w:proofErr w:type="spellEnd"/>
      <w:r>
        <w:rPr>
          <w:b/>
          <w:bCs/>
          <w:color w:val="000000"/>
          <w:sz w:val="28"/>
          <w:szCs w:val="28"/>
        </w:rPr>
        <w:t>» на 2024 – 2025</w:t>
      </w:r>
      <w:r w:rsidRPr="00D84F2A">
        <w:rPr>
          <w:b/>
          <w:bCs/>
          <w:color w:val="000000"/>
          <w:sz w:val="28"/>
          <w:szCs w:val="28"/>
        </w:rPr>
        <w:t xml:space="preserve"> годы</w:t>
      </w:r>
    </w:p>
    <w:p w14:paraId="146B69E4" w14:textId="77777777" w:rsidR="00237C98" w:rsidRPr="00D84F2A" w:rsidRDefault="00237C98" w:rsidP="00237C98">
      <w:pPr>
        <w:jc w:val="center"/>
      </w:pPr>
      <w:r w:rsidRPr="00D84F2A">
        <w:t> </w:t>
      </w:r>
    </w:p>
    <w:p w14:paraId="77CA1549" w14:textId="77777777" w:rsidR="00237C98" w:rsidRPr="00D84F2A" w:rsidRDefault="00237C98" w:rsidP="00237C98">
      <w:pPr>
        <w:jc w:val="both"/>
      </w:pPr>
      <w:r w:rsidRPr="00D84F2A">
        <w:rPr>
          <w:b/>
          <w:bCs/>
          <w:color w:val="000000"/>
          <w:sz w:val="28"/>
          <w:szCs w:val="28"/>
        </w:rPr>
        <w:t>Цель</w:t>
      </w:r>
      <w:r w:rsidRPr="00D84F2A">
        <w:rPr>
          <w:color w:val="000000"/>
          <w:sz w:val="28"/>
          <w:szCs w:val="28"/>
        </w:rPr>
        <w:t>: создание и внедрение организационно-правовых механизмов нравственно-психологической атмосферы, направленных на эффективную профилактику коррупции в М</w:t>
      </w:r>
      <w:r>
        <w:rPr>
          <w:color w:val="000000"/>
          <w:sz w:val="28"/>
          <w:szCs w:val="28"/>
        </w:rPr>
        <w:t>КДОУ «Детский сад «Соколенок</w:t>
      </w:r>
      <w:r w:rsidRPr="00D84F2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с.Каранайаул</w:t>
      </w:r>
      <w:proofErr w:type="spellEnd"/>
      <w:r w:rsidRPr="00D84F2A">
        <w:rPr>
          <w:color w:val="000000"/>
          <w:sz w:val="28"/>
          <w:szCs w:val="28"/>
        </w:rPr>
        <w:t>.</w:t>
      </w:r>
    </w:p>
    <w:p w14:paraId="1E9F79F9" w14:textId="77777777" w:rsidR="00237C98" w:rsidRPr="00D84F2A" w:rsidRDefault="00237C98" w:rsidP="00237C98">
      <w:pPr>
        <w:jc w:val="both"/>
      </w:pPr>
      <w:r w:rsidRPr="00D84F2A">
        <w:rPr>
          <w:b/>
          <w:bCs/>
          <w:color w:val="000000"/>
          <w:sz w:val="28"/>
          <w:szCs w:val="28"/>
        </w:rPr>
        <w:t>Задачи</w:t>
      </w:r>
      <w:r w:rsidRPr="00D84F2A">
        <w:rPr>
          <w:color w:val="000000"/>
          <w:sz w:val="28"/>
          <w:szCs w:val="28"/>
        </w:rPr>
        <w:t>:</w:t>
      </w:r>
    </w:p>
    <w:p w14:paraId="67170106" w14:textId="77777777" w:rsidR="00237C98" w:rsidRPr="00D84F2A" w:rsidRDefault="00237C98" w:rsidP="00237C98">
      <w:pPr>
        <w:jc w:val="both"/>
      </w:pPr>
      <w:r w:rsidRPr="00D84F2A">
        <w:rPr>
          <w:color w:val="000000"/>
          <w:sz w:val="28"/>
          <w:szCs w:val="28"/>
        </w:rPr>
        <w:t>  - разработка мер, направленных на обеспечение прозрачности действий ответственных лиц в условиях коррупционной ситуации;</w:t>
      </w:r>
    </w:p>
    <w:p w14:paraId="788F2C87" w14:textId="77777777" w:rsidR="00237C98" w:rsidRPr="00D84F2A" w:rsidRDefault="00237C98" w:rsidP="00237C98">
      <w:pPr>
        <w:jc w:val="both"/>
      </w:pPr>
      <w:r w:rsidRPr="00D84F2A">
        <w:rPr>
          <w:color w:val="000000"/>
          <w:sz w:val="28"/>
          <w:szCs w:val="28"/>
        </w:rPr>
        <w:t xml:space="preserve">  - разработка и внедрение организационно-правовых механизмов, снимающих возможность коррупционных действий;  </w:t>
      </w:r>
    </w:p>
    <w:p w14:paraId="27AC1FB8" w14:textId="77777777" w:rsidR="00237C98" w:rsidRPr="00D84F2A" w:rsidRDefault="00237C98" w:rsidP="00237C98">
      <w:pPr>
        <w:jc w:val="both"/>
      </w:pPr>
      <w:r w:rsidRPr="00D84F2A">
        <w:rPr>
          <w:color w:val="000000"/>
          <w:sz w:val="28"/>
          <w:szCs w:val="28"/>
        </w:rPr>
        <w:t xml:space="preserve">- совершенствование методов обучения и воспитания детей нравственным нормам, составляющим основу личности, устойчивой против коррупции;  </w:t>
      </w:r>
    </w:p>
    <w:p w14:paraId="1149A63F" w14:textId="77777777" w:rsidR="00237C98" w:rsidRPr="00D84F2A" w:rsidRDefault="00237C98" w:rsidP="00237C98">
      <w:pPr>
        <w:jc w:val="both"/>
      </w:pPr>
      <w:r w:rsidRPr="00D84F2A">
        <w:rPr>
          <w:color w:val="000000"/>
          <w:sz w:val="28"/>
          <w:szCs w:val="28"/>
        </w:rPr>
        <w:t>- содействие реализации прав граждан и организаций на доступ к информации о фактах коррупции и коррупциогенных факторов, а также на их свободное освещение в средствах массовой информации.</w:t>
      </w:r>
    </w:p>
    <w:p w14:paraId="517B6E8A" w14:textId="77777777" w:rsidR="00237C98" w:rsidRPr="00D84F2A" w:rsidRDefault="00237C98" w:rsidP="00237C98">
      <w:pPr>
        <w:jc w:val="both"/>
      </w:pPr>
      <w:r w:rsidRPr="00D84F2A">
        <w:t> 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5437"/>
        <w:gridCol w:w="1805"/>
        <w:gridCol w:w="1491"/>
      </w:tblGrid>
      <w:tr w:rsidR="00237C98" w:rsidRPr="00D84F2A" w14:paraId="6077CCDF" w14:textId="77777777" w:rsidTr="00E15BFB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C920E" w14:textId="77777777" w:rsidR="00237C98" w:rsidRPr="00D84F2A" w:rsidRDefault="00237C98" w:rsidP="00E15BFB">
            <w:pPr>
              <w:spacing w:before="100" w:after="100"/>
              <w:jc w:val="center"/>
            </w:pPr>
            <w:r w:rsidRPr="00D84F2A">
              <w:rPr>
                <w:color w:val="000000"/>
              </w:rPr>
              <w:t>№ п/п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BE879" w14:textId="77777777" w:rsidR="00237C98" w:rsidRPr="00D84F2A" w:rsidRDefault="00237C98" w:rsidP="00E15BFB">
            <w:pPr>
              <w:spacing w:before="100" w:after="100"/>
              <w:jc w:val="center"/>
            </w:pPr>
            <w:r w:rsidRPr="00D84F2A">
              <w:rPr>
                <w:color w:val="000000"/>
              </w:rPr>
              <w:t>Мероприятие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22513" w14:textId="77777777" w:rsidR="00237C98" w:rsidRPr="00D84F2A" w:rsidRDefault="00237C98" w:rsidP="00E15BFB">
            <w:pPr>
              <w:spacing w:before="100" w:after="100"/>
              <w:jc w:val="center"/>
            </w:pPr>
            <w:r w:rsidRPr="00D84F2A">
              <w:rPr>
                <w:color w:val="000000"/>
              </w:rPr>
              <w:t>Исполнитель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52FCE" w14:textId="77777777" w:rsidR="00237C98" w:rsidRPr="00D84F2A" w:rsidRDefault="00237C98" w:rsidP="00E15BFB">
            <w:pPr>
              <w:spacing w:before="100" w:after="100"/>
              <w:jc w:val="center"/>
            </w:pPr>
            <w:r w:rsidRPr="00D84F2A">
              <w:rPr>
                <w:color w:val="000000"/>
              </w:rPr>
              <w:t>Срок выполнения</w:t>
            </w:r>
          </w:p>
        </w:tc>
      </w:tr>
      <w:tr w:rsidR="00237C98" w:rsidRPr="00D84F2A" w14:paraId="7FFF614B" w14:textId="77777777" w:rsidTr="00E15BFB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B7B73" w14:textId="77777777" w:rsidR="00237C98" w:rsidRPr="00D84F2A" w:rsidRDefault="00237C98" w:rsidP="00E15BFB">
            <w:pPr>
              <w:spacing w:before="100" w:after="100"/>
              <w:jc w:val="center"/>
            </w:pPr>
            <w:r w:rsidRPr="00D84F2A">
              <w:rPr>
                <w:b/>
                <w:bCs/>
                <w:color w:val="000000"/>
              </w:rPr>
              <w:t>1.</w:t>
            </w:r>
          </w:p>
        </w:tc>
        <w:tc>
          <w:tcPr>
            <w:tcW w:w="8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BCEF5" w14:textId="77777777" w:rsidR="00237C98" w:rsidRPr="00D84F2A" w:rsidRDefault="00237C98" w:rsidP="00E15BFB">
            <w:pPr>
              <w:spacing w:before="100" w:after="100"/>
              <w:jc w:val="center"/>
            </w:pPr>
            <w:r w:rsidRPr="00D84F2A">
              <w:rPr>
                <w:b/>
                <w:bCs/>
                <w:color w:val="000000"/>
              </w:rPr>
              <w:t>Контроль соблюдения законодательства в области противодействия коррупции, принятие нормативных правовых актов</w:t>
            </w:r>
          </w:p>
        </w:tc>
      </w:tr>
      <w:tr w:rsidR="00237C98" w:rsidRPr="00D84F2A" w14:paraId="410ACC11" w14:textId="77777777" w:rsidTr="00E15BFB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487B7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1.1.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7288E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 xml:space="preserve">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BCED1" w14:textId="77777777" w:rsidR="00237C98" w:rsidRPr="00D84F2A" w:rsidRDefault="00237C98" w:rsidP="00E15BFB">
            <w:pPr>
              <w:spacing w:before="100" w:after="100"/>
            </w:pPr>
            <w:r>
              <w:rPr>
                <w:color w:val="000000"/>
              </w:rPr>
              <w:t xml:space="preserve"> Заведующий 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A02CF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постоянно</w:t>
            </w:r>
          </w:p>
        </w:tc>
      </w:tr>
      <w:tr w:rsidR="00237C98" w:rsidRPr="00D84F2A" w14:paraId="74DFAD4C" w14:textId="77777777" w:rsidTr="00E15BFB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36E3C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1.2.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8C744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Разработка плана мероприятий по противо</w:t>
            </w:r>
            <w:r>
              <w:rPr>
                <w:color w:val="000000"/>
              </w:rPr>
              <w:t>действию коррупции в ДОУ на 2024-2025</w:t>
            </w:r>
            <w:r w:rsidRPr="00D84F2A">
              <w:rPr>
                <w:color w:val="000000"/>
              </w:rPr>
              <w:t> годы 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162E1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 xml:space="preserve">Заведующий 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B3039" w14:textId="77777777" w:rsidR="00237C98" w:rsidRDefault="00237C98" w:rsidP="00E15BFB">
            <w:p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> январь, 2025</w:t>
            </w:r>
          </w:p>
          <w:p w14:paraId="0365D66C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 г.</w:t>
            </w:r>
          </w:p>
        </w:tc>
      </w:tr>
      <w:tr w:rsidR="00237C98" w:rsidRPr="00D84F2A" w14:paraId="45D1EE42" w14:textId="77777777" w:rsidTr="00E15BFB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82210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lastRenderedPageBreak/>
              <w:t>1.3.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F978F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Осуществление контроля за исполнением мероприятий плана по противо</w:t>
            </w:r>
            <w:r>
              <w:rPr>
                <w:color w:val="000000"/>
              </w:rPr>
              <w:t xml:space="preserve">действию коррупции в ДОУ на 2024-2025 </w:t>
            </w:r>
            <w:r w:rsidRPr="00D84F2A">
              <w:rPr>
                <w:color w:val="000000"/>
              </w:rPr>
              <w:t>годы 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5F0F5" w14:textId="77777777" w:rsidR="00237C98" w:rsidRPr="00D84F2A" w:rsidRDefault="00237C98" w:rsidP="00E15BFB">
            <w:pPr>
              <w:spacing w:before="100" w:after="100"/>
            </w:pPr>
            <w:r>
              <w:rPr>
                <w:color w:val="000000"/>
              </w:rPr>
              <w:t xml:space="preserve">Заведующий 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9E70F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постоянно</w:t>
            </w:r>
          </w:p>
        </w:tc>
      </w:tr>
      <w:tr w:rsidR="00237C98" w:rsidRPr="00D84F2A" w14:paraId="311B4047" w14:textId="77777777" w:rsidTr="00E15BFB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E4294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1.4.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CF11F" w14:textId="77777777" w:rsidR="00237C98" w:rsidRPr="00D84F2A" w:rsidRDefault="00237C98" w:rsidP="00E15BFB">
            <w:pPr>
              <w:spacing w:before="100"/>
            </w:pPr>
            <w:r w:rsidRPr="00D84F2A">
              <w:rPr>
                <w:color w:val="000000"/>
              </w:rPr>
              <w:t>Рассмотрение вопросов исполнения законодательства в области противодействия коррупции, об эффективности принимаемых мер по противодействию коррупции на:</w:t>
            </w:r>
          </w:p>
          <w:p w14:paraId="7DFB056E" w14:textId="77777777" w:rsidR="00237C98" w:rsidRPr="00D84F2A" w:rsidRDefault="00237C98" w:rsidP="00E15BFB">
            <w:r w:rsidRPr="00D84F2A">
              <w:rPr>
                <w:color w:val="000000"/>
              </w:rPr>
              <w:t>- совещаниях в ДОУ;</w:t>
            </w:r>
          </w:p>
          <w:p w14:paraId="220C3EA1" w14:textId="77777777" w:rsidR="00237C98" w:rsidRPr="00D84F2A" w:rsidRDefault="00237C98" w:rsidP="00E15BFB">
            <w:r w:rsidRPr="00D84F2A">
              <w:rPr>
                <w:color w:val="000000"/>
              </w:rPr>
              <w:t>- общих собраниях трудового коллектива;</w:t>
            </w:r>
          </w:p>
          <w:p w14:paraId="4ACB6F18" w14:textId="77777777" w:rsidR="00237C98" w:rsidRPr="00D84F2A" w:rsidRDefault="00237C98" w:rsidP="00E15BFB">
            <w:r w:rsidRPr="00D84F2A">
              <w:rPr>
                <w:color w:val="000000"/>
              </w:rPr>
              <w:t>- заседаниях родительских комитетов, педагогических советов;</w:t>
            </w:r>
          </w:p>
          <w:p w14:paraId="7971C5EE" w14:textId="77777777" w:rsidR="00237C98" w:rsidRPr="00D84F2A" w:rsidRDefault="00237C98" w:rsidP="00E15BFB">
            <w:r w:rsidRPr="00D84F2A">
              <w:rPr>
                <w:color w:val="000000"/>
              </w:rPr>
              <w:t xml:space="preserve">- общих родительских собраниях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32FFA" w14:textId="77777777" w:rsidR="00237C98" w:rsidRPr="00D84F2A" w:rsidRDefault="00237C98" w:rsidP="00E15BFB">
            <w:pPr>
              <w:spacing w:before="100" w:after="100"/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44EAF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постоянно</w:t>
            </w:r>
          </w:p>
        </w:tc>
      </w:tr>
      <w:tr w:rsidR="00237C98" w:rsidRPr="00D84F2A" w14:paraId="41E4E8A7" w14:textId="77777777" w:rsidTr="00E15BFB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DC02D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1.5.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27D20" w14:textId="77777777" w:rsidR="00237C98" w:rsidRPr="00D84F2A" w:rsidRDefault="00237C98" w:rsidP="00E15BFB">
            <w:pPr>
              <w:spacing w:before="100" w:after="100"/>
            </w:pPr>
            <w:proofErr w:type="gramStart"/>
            <w:r>
              <w:rPr>
                <w:color w:val="000000"/>
              </w:rPr>
              <w:t xml:space="preserve">Оборудование </w:t>
            </w:r>
            <w:r w:rsidRPr="00D84F2A">
              <w:rPr>
                <w:color w:val="000000"/>
              </w:rPr>
              <w:t xml:space="preserve"> стенда</w:t>
            </w:r>
            <w:proofErr w:type="gramEnd"/>
            <w:r w:rsidRPr="00D84F2A">
              <w:rPr>
                <w:color w:val="000000"/>
              </w:rPr>
              <w:t xml:space="preserve"> "Коррупции – нет!"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71B59" w14:textId="77777777" w:rsidR="00237C98" w:rsidRPr="00D84F2A" w:rsidRDefault="00237C98" w:rsidP="00E15BFB">
            <w:pPr>
              <w:spacing w:before="100" w:after="100"/>
            </w:pPr>
            <w:r>
              <w:rPr>
                <w:color w:val="000000"/>
              </w:rPr>
              <w:t>воспитатели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126A8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март</w:t>
            </w:r>
          </w:p>
        </w:tc>
      </w:tr>
      <w:tr w:rsidR="00237C98" w:rsidRPr="00D84F2A" w14:paraId="3473517D" w14:textId="77777777" w:rsidTr="00E15BFB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E1E8C" w14:textId="77777777" w:rsidR="00237C98" w:rsidRPr="00D84F2A" w:rsidRDefault="00237C98" w:rsidP="00E15BFB">
            <w:pPr>
              <w:spacing w:before="100" w:after="100"/>
              <w:jc w:val="center"/>
            </w:pPr>
            <w:r w:rsidRPr="00D84F2A">
              <w:rPr>
                <w:b/>
                <w:bCs/>
                <w:color w:val="000000"/>
              </w:rPr>
              <w:t>2.</w:t>
            </w:r>
          </w:p>
        </w:tc>
        <w:tc>
          <w:tcPr>
            <w:tcW w:w="8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68619" w14:textId="77777777" w:rsidR="00237C98" w:rsidRPr="00D84F2A" w:rsidRDefault="00237C98" w:rsidP="00E15BFB">
            <w:pPr>
              <w:spacing w:before="100" w:after="100"/>
              <w:jc w:val="center"/>
            </w:pPr>
            <w:r w:rsidRPr="00D84F2A">
              <w:rPr>
                <w:b/>
                <w:bCs/>
                <w:color w:val="000000"/>
              </w:rPr>
              <w:t>Меры, направленные на совершенствование функционирования ДОУ в целях предупреждения коррупции </w:t>
            </w:r>
          </w:p>
        </w:tc>
      </w:tr>
      <w:tr w:rsidR="00237C98" w:rsidRPr="00D84F2A" w14:paraId="27BE8B26" w14:textId="77777777" w:rsidTr="00E15BFB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9EB2C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2.1.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FCAC1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Обеспечение наличия в ДОУ Журнала учета сообщений о совершении коррупционных правонарушений работниками ДОУ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22ACD" w14:textId="77777777" w:rsidR="00237C98" w:rsidRPr="00D84F2A" w:rsidRDefault="00237C98" w:rsidP="00E15BFB">
            <w:pPr>
              <w:spacing w:before="100" w:after="100"/>
            </w:pPr>
            <w:r>
              <w:rPr>
                <w:color w:val="000000"/>
              </w:rPr>
              <w:t xml:space="preserve"> Заведующий 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0C865" w14:textId="77777777" w:rsidR="00237C98" w:rsidRPr="00D84F2A" w:rsidRDefault="00237C98" w:rsidP="00E15BFB">
            <w:r w:rsidRPr="00D84F2A">
              <w:rPr>
                <w:color w:val="000000"/>
              </w:rPr>
              <w:t xml:space="preserve">Январь, </w:t>
            </w:r>
          </w:p>
          <w:p w14:paraId="14E4C74D" w14:textId="77777777" w:rsidR="00237C98" w:rsidRPr="00D84F2A" w:rsidRDefault="00237C98" w:rsidP="00E15BFB">
            <w:r>
              <w:rPr>
                <w:color w:val="000000"/>
              </w:rPr>
              <w:t>2025</w:t>
            </w:r>
            <w:r w:rsidRPr="00D84F2A">
              <w:rPr>
                <w:color w:val="000000"/>
              </w:rPr>
              <w:t xml:space="preserve"> г.</w:t>
            </w:r>
          </w:p>
        </w:tc>
      </w:tr>
      <w:tr w:rsidR="00237C98" w:rsidRPr="00D84F2A" w14:paraId="3480241A" w14:textId="77777777" w:rsidTr="00E15BFB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CF0CB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2.2.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E7A3B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Обеспечение соблюдения Кодекса этического поведения сотрудников ДОУ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40525" w14:textId="77777777" w:rsidR="00237C98" w:rsidRPr="00D84F2A" w:rsidRDefault="00237C98" w:rsidP="00E15BFB">
            <w:pPr>
              <w:spacing w:before="100" w:after="100"/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642DE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постоянно</w:t>
            </w:r>
          </w:p>
        </w:tc>
      </w:tr>
      <w:tr w:rsidR="00237C98" w:rsidRPr="00D84F2A" w14:paraId="41CEEF60" w14:textId="77777777" w:rsidTr="00E15BFB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5D10A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2.3.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12D13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Размещение на сайте М</w:t>
            </w:r>
            <w:r>
              <w:rPr>
                <w:color w:val="000000"/>
              </w:rPr>
              <w:t>К</w:t>
            </w:r>
            <w:r w:rsidRPr="00D84F2A">
              <w:rPr>
                <w:color w:val="000000"/>
              </w:rPr>
              <w:t>ДОУ нормативно-правовых актов, инструктивно-методических и иных материалов по антикоррупционной тематике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AED78" w14:textId="77777777" w:rsidR="00237C98" w:rsidRPr="00D84F2A" w:rsidRDefault="00237C98" w:rsidP="00E15BFB">
            <w:pPr>
              <w:spacing w:before="100" w:after="100"/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4FDF2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постоянно</w:t>
            </w:r>
          </w:p>
        </w:tc>
      </w:tr>
      <w:tr w:rsidR="00237C98" w:rsidRPr="00D84F2A" w14:paraId="7490661B" w14:textId="77777777" w:rsidTr="00E15BFB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21423" w14:textId="77777777" w:rsidR="00237C98" w:rsidRPr="00D84F2A" w:rsidRDefault="00237C98" w:rsidP="00E15BFB">
            <w:pPr>
              <w:spacing w:before="100" w:after="100"/>
              <w:jc w:val="center"/>
            </w:pPr>
            <w:r w:rsidRPr="00D84F2A">
              <w:rPr>
                <w:b/>
                <w:bCs/>
                <w:color w:val="000000"/>
              </w:rPr>
              <w:t>3.</w:t>
            </w:r>
          </w:p>
        </w:tc>
        <w:tc>
          <w:tcPr>
            <w:tcW w:w="8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B4986" w14:textId="77777777" w:rsidR="00237C98" w:rsidRPr="00D84F2A" w:rsidRDefault="00237C98" w:rsidP="00E15BFB">
            <w:pPr>
              <w:spacing w:before="100" w:after="100"/>
              <w:jc w:val="center"/>
            </w:pPr>
            <w:r w:rsidRPr="00D84F2A">
              <w:rPr>
                <w:b/>
                <w:bCs/>
                <w:color w:val="000000"/>
              </w:rPr>
              <w:t>Меры, направленные на правовое просвещение и повышение антикоррупционной компетентности сотрудников, воспитанников ДОУ и их родителей</w:t>
            </w:r>
          </w:p>
        </w:tc>
      </w:tr>
      <w:tr w:rsidR="00237C98" w:rsidRPr="00D84F2A" w14:paraId="091E1B16" w14:textId="77777777" w:rsidTr="00E15BFB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9FE23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3.1.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766F2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 xml:space="preserve">Организация участия педагогических сотрудников ДОУ на педсовете ДОУ по вопросам формирования антикоррупционного поведения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530C7" w14:textId="77777777" w:rsidR="00237C98" w:rsidRPr="00D84F2A" w:rsidRDefault="00237C98" w:rsidP="00E15BFB">
            <w:pPr>
              <w:spacing w:before="100" w:after="100"/>
            </w:pPr>
            <w:r>
              <w:rPr>
                <w:color w:val="000000"/>
              </w:rPr>
              <w:t> Заведующий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CF41E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в течение года</w:t>
            </w:r>
          </w:p>
        </w:tc>
      </w:tr>
      <w:tr w:rsidR="00237C98" w:rsidRPr="00D84F2A" w14:paraId="22F79516" w14:textId="77777777" w:rsidTr="00E15BFB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1DBF4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3.2.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00BFC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Ознакомление сотрудников ДОУ с нормативными документами по антикоррупционной деятельности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8B569" w14:textId="77777777" w:rsidR="00237C98" w:rsidRPr="00D84F2A" w:rsidRDefault="00237C98" w:rsidP="00E15BFB">
            <w:pPr>
              <w:spacing w:before="100" w:after="100"/>
            </w:pPr>
            <w:r>
              <w:rPr>
                <w:color w:val="000000"/>
              </w:rPr>
              <w:t xml:space="preserve">Заведующий 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46871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постоянно</w:t>
            </w:r>
          </w:p>
        </w:tc>
      </w:tr>
      <w:tr w:rsidR="00237C98" w:rsidRPr="00D84F2A" w14:paraId="42D2BB69" w14:textId="77777777" w:rsidTr="00E15BFB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F4543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b/>
                <w:bCs/>
                <w:color w:val="000000"/>
              </w:rPr>
              <w:t>4.</w:t>
            </w:r>
          </w:p>
        </w:tc>
        <w:tc>
          <w:tcPr>
            <w:tcW w:w="8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0CDC4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b/>
                <w:bCs/>
                <w:color w:val="000000"/>
              </w:rPr>
              <w:t>Взаимодействие ДОУ и родителей (законных представителей) воспитанников</w:t>
            </w:r>
          </w:p>
        </w:tc>
      </w:tr>
      <w:tr w:rsidR="00237C98" w:rsidRPr="00D84F2A" w14:paraId="1D93887F" w14:textId="77777777" w:rsidTr="00E15BFB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C7181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4.1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B2AD8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 xml:space="preserve">Информирование родителей (законных представителей) о правилах приема в ДОУ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7772A" w14:textId="77777777" w:rsidR="00237C98" w:rsidRPr="00D84F2A" w:rsidRDefault="00237C98" w:rsidP="00E15BFB">
            <w:pPr>
              <w:spacing w:before="100" w:after="100"/>
            </w:pPr>
            <w:r>
              <w:rPr>
                <w:color w:val="000000"/>
              </w:rPr>
              <w:t xml:space="preserve">Заведующий 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33FCD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постоянно</w:t>
            </w:r>
          </w:p>
        </w:tc>
      </w:tr>
      <w:tr w:rsidR="00237C98" w:rsidRPr="00D84F2A" w14:paraId="4AFE2970" w14:textId="77777777" w:rsidTr="00E15BFB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82EB4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4.2.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47C91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 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BA3F6" w14:textId="77777777" w:rsidR="00237C98" w:rsidRPr="00D84F2A" w:rsidRDefault="00237C98" w:rsidP="00E15BFB">
            <w:pPr>
              <w:spacing w:before="100" w:after="100"/>
            </w:pP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DF3AE" w14:textId="77777777" w:rsidR="00237C98" w:rsidRPr="00D84F2A" w:rsidRDefault="00237C98" w:rsidP="00E15BFB">
            <w:r w:rsidRPr="00D84F2A">
              <w:rPr>
                <w:color w:val="000000"/>
              </w:rPr>
              <w:t>апрель,</w:t>
            </w:r>
          </w:p>
          <w:p w14:paraId="024A0F7D" w14:textId="77777777" w:rsidR="00237C98" w:rsidRPr="00D84F2A" w:rsidRDefault="00237C98" w:rsidP="00E15BFB">
            <w:r>
              <w:rPr>
                <w:color w:val="000000"/>
              </w:rPr>
              <w:t>2025</w:t>
            </w:r>
            <w:r w:rsidRPr="00D84F2A">
              <w:rPr>
                <w:color w:val="000000"/>
              </w:rPr>
              <w:t xml:space="preserve"> г., </w:t>
            </w:r>
          </w:p>
          <w:p w14:paraId="6E40E781" w14:textId="77777777" w:rsidR="00237C98" w:rsidRPr="00D84F2A" w:rsidRDefault="00237C98" w:rsidP="00E15BFB"/>
        </w:tc>
      </w:tr>
      <w:tr w:rsidR="00237C98" w:rsidRPr="00D84F2A" w14:paraId="6899F926" w14:textId="77777777" w:rsidTr="00E15BFB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89BE9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lastRenderedPageBreak/>
              <w:t>4.3.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1F489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 xml:space="preserve">Обеспечение функционирования сайта ДОУ, в соответствии с ФЗ от 09.02.2009 №8-ФЗ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ДОУ, правил приема в ДОУ, публичного доклада руководителя ДОУ, информации, предусмотренной ст.32 Закона «Об образовании», информации об осуществлении мер по противодействию коррупции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F2321" w14:textId="77777777" w:rsidR="00237C98" w:rsidRPr="00D84F2A" w:rsidRDefault="00237C98" w:rsidP="00E15BFB">
            <w:pPr>
              <w:spacing w:before="100" w:after="100"/>
            </w:pPr>
            <w:r>
              <w:rPr>
                <w:color w:val="000000"/>
              </w:rPr>
              <w:t xml:space="preserve">Заведующий 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39076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постоянно</w:t>
            </w:r>
          </w:p>
        </w:tc>
      </w:tr>
      <w:tr w:rsidR="00237C98" w:rsidRPr="00D84F2A" w14:paraId="40787ED7" w14:textId="77777777" w:rsidTr="00E15BFB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8116D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4.4.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16EA5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Разработка (обновление) раздела "Противодействие коррупции" на сайте ДОО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E8715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 xml:space="preserve">Заведующий 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113FD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постоянно</w:t>
            </w:r>
          </w:p>
        </w:tc>
      </w:tr>
      <w:tr w:rsidR="00237C98" w:rsidRPr="00D84F2A" w14:paraId="3EE1E195" w14:textId="77777777" w:rsidTr="00E15BFB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6E534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4.5.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3F9B2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Размещение на сайте ДОО ежегодного   отчета заведующего об образовательной и финансово-хозяйственной деятельности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EFA88" w14:textId="77777777" w:rsidR="00237C98" w:rsidRPr="00D84F2A" w:rsidRDefault="00237C98" w:rsidP="00E15BFB">
            <w:pPr>
              <w:spacing w:before="100" w:after="100"/>
            </w:pPr>
            <w:r>
              <w:rPr>
                <w:color w:val="000000"/>
              </w:rPr>
              <w:t xml:space="preserve">Заведующий 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DF737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постоянно</w:t>
            </w:r>
          </w:p>
        </w:tc>
      </w:tr>
      <w:tr w:rsidR="00237C98" w:rsidRPr="00D84F2A" w14:paraId="221A21CC" w14:textId="77777777" w:rsidTr="00E15BFB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7DA7B" w14:textId="77777777" w:rsidR="00237C98" w:rsidRPr="00D84F2A" w:rsidRDefault="00237C98" w:rsidP="00E15BFB">
            <w:pPr>
              <w:spacing w:before="100" w:after="100"/>
            </w:pPr>
            <w:r>
              <w:rPr>
                <w:b/>
                <w:bCs/>
                <w:color w:val="000000"/>
              </w:rPr>
              <w:t> 5</w:t>
            </w:r>
            <w:r w:rsidRPr="00D84F2A">
              <w:rPr>
                <w:b/>
                <w:bCs/>
                <w:color w:val="000000"/>
              </w:rPr>
              <w:t>.</w:t>
            </w:r>
          </w:p>
        </w:tc>
        <w:tc>
          <w:tcPr>
            <w:tcW w:w="8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59A38" w14:textId="77777777" w:rsidR="00237C98" w:rsidRPr="00D84F2A" w:rsidRDefault="00237C98" w:rsidP="00E15BFB">
            <w:pPr>
              <w:spacing w:before="100" w:after="100"/>
              <w:jc w:val="center"/>
            </w:pPr>
            <w:r w:rsidRPr="00D84F2A">
              <w:rPr>
                <w:b/>
                <w:bCs/>
                <w:color w:val="000000"/>
              </w:rPr>
              <w:t>Иные меры по противодействию коррупции</w:t>
            </w:r>
          </w:p>
        </w:tc>
      </w:tr>
      <w:tr w:rsidR="00237C98" w:rsidRPr="00D84F2A" w14:paraId="0D3CE67C" w14:textId="77777777" w:rsidTr="00E15BFB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F6593" w14:textId="77777777" w:rsidR="00237C98" w:rsidRPr="00D84F2A" w:rsidRDefault="00237C98" w:rsidP="00E15BFB">
            <w:pPr>
              <w:spacing w:before="100" w:after="100"/>
            </w:pPr>
            <w:r>
              <w:rPr>
                <w:color w:val="000000"/>
              </w:rPr>
              <w:t>5</w:t>
            </w:r>
            <w:r w:rsidRPr="00D84F2A">
              <w:rPr>
                <w:color w:val="000000"/>
              </w:rPr>
              <w:t>.1.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A9C5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Организация приема подарков и пожертвований от граждан и организаций.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5BD96" w14:textId="77777777" w:rsidR="00237C98" w:rsidRPr="00D84F2A" w:rsidRDefault="00237C98" w:rsidP="00E15BFB">
            <w:proofErr w:type="spellStart"/>
            <w:r>
              <w:rPr>
                <w:color w:val="000000"/>
              </w:rPr>
              <w:t>Завзоз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7073A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постоянно</w:t>
            </w:r>
          </w:p>
        </w:tc>
      </w:tr>
      <w:tr w:rsidR="00237C98" w:rsidRPr="00D84F2A" w14:paraId="0382E9F0" w14:textId="77777777" w:rsidTr="00E15BFB">
        <w:trPr>
          <w:tblCellSpacing w:w="0" w:type="dxa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2CF2D" w14:textId="77777777" w:rsidR="00237C98" w:rsidRPr="00D84F2A" w:rsidRDefault="00237C98" w:rsidP="00E15BFB">
            <w:pPr>
              <w:spacing w:before="100" w:after="100"/>
            </w:pPr>
            <w:r>
              <w:rPr>
                <w:color w:val="000000"/>
              </w:rPr>
              <w:t>5</w:t>
            </w:r>
            <w:r w:rsidRPr="00D84F2A">
              <w:rPr>
                <w:color w:val="000000"/>
              </w:rPr>
              <w:t>.2.</w:t>
            </w:r>
          </w:p>
        </w:tc>
        <w:tc>
          <w:tcPr>
            <w:tcW w:w="5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2F107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Ежегодное представление заведующим М</w:t>
            </w:r>
            <w:r>
              <w:rPr>
                <w:color w:val="000000"/>
              </w:rPr>
              <w:t>К</w:t>
            </w:r>
            <w:r w:rsidRPr="00D84F2A">
              <w:rPr>
                <w:color w:val="000000"/>
              </w:rPr>
              <w:t>ДОУ сведений о доходах, об имуществе и обязательствах имущественного характера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560CD" w14:textId="77777777" w:rsidR="00237C98" w:rsidRPr="00D84F2A" w:rsidRDefault="00237C98" w:rsidP="00E15BFB">
            <w:r>
              <w:rPr>
                <w:color w:val="000000"/>
              </w:rPr>
              <w:t xml:space="preserve">Заведующий 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F6859" w14:textId="77777777" w:rsidR="00237C98" w:rsidRPr="00D84F2A" w:rsidRDefault="00237C98" w:rsidP="00E15BFB">
            <w:pPr>
              <w:spacing w:before="100" w:after="100"/>
            </w:pPr>
            <w:r w:rsidRPr="00D84F2A">
              <w:rPr>
                <w:color w:val="000000"/>
              </w:rPr>
              <w:t>1 раз в год</w:t>
            </w:r>
          </w:p>
        </w:tc>
      </w:tr>
    </w:tbl>
    <w:p w14:paraId="50555A3A" w14:textId="77777777" w:rsidR="00237C98" w:rsidRPr="006F165B" w:rsidRDefault="00237C98" w:rsidP="00237C98"/>
    <w:p w14:paraId="75734C31" w14:textId="77777777" w:rsidR="00237C98" w:rsidRPr="006F165B" w:rsidRDefault="00237C98" w:rsidP="00237C98"/>
    <w:p w14:paraId="633EEDEF" w14:textId="77777777" w:rsidR="00237C98" w:rsidRPr="006F165B" w:rsidRDefault="00237C98" w:rsidP="00237C98"/>
    <w:p w14:paraId="003AC6AA" w14:textId="77777777" w:rsidR="00237C98" w:rsidRPr="006F165B" w:rsidRDefault="00237C98" w:rsidP="00237C98"/>
    <w:p w14:paraId="69E41D41" w14:textId="77777777" w:rsidR="00237C98" w:rsidRDefault="00237C98" w:rsidP="00237C98"/>
    <w:p w14:paraId="6F433AFA" w14:textId="77777777" w:rsidR="00237C98" w:rsidRDefault="00237C98" w:rsidP="00237C98"/>
    <w:p w14:paraId="013A746C" w14:textId="77777777" w:rsidR="00237C98" w:rsidRDefault="00237C98" w:rsidP="00237C98"/>
    <w:p w14:paraId="3A91006B" w14:textId="77777777" w:rsidR="00237C98" w:rsidRDefault="00237C98" w:rsidP="00237C98"/>
    <w:p w14:paraId="67C9D0A7" w14:textId="77777777" w:rsidR="00237C98" w:rsidRDefault="00237C98" w:rsidP="00237C98"/>
    <w:p w14:paraId="44567C6C" w14:textId="77777777" w:rsidR="00237C98" w:rsidRDefault="00237C98" w:rsidP="00237C98"/>
    <w:p w14:paraId="44F00856" w14:textId="77777777" w:rsidR="00237C98" w:rsidRDefault="00237C98" w:rsidP="00237C98"/>
    <w:p w14:paraId="477CA18F" w14:textId="77777777" w:rsidR="00237C98" w:rsidRDefault="00237C98" w:rsidP="00237C98"/>
    <w:p w14:paraId="134ECE62" w14:textId="77777777" w:rsidR="00237C98" w:rsidRDefault="00237C98" w:rsidP="00237C98"/>
    <w:p w14:paraId="51503A80" w14:textId="77777777" w:rsidR="00237C98" w:rsidRDefault="00237C98" w:rsidP="00237C98"/>
    <w:p w14:paraId="0DE1237C" w14:textId="77777777" w:rsidR="00237C98" w:rsidRDefault="00237C98" w:rsidP="00237C98"/>
    <w:p w14:paraId="111AFD81" w14:textId="77777777" w:rsidR="00237C98" w:rsidRPr="006F165B" w:rsidRDefault="00237C98" w:rsidP="00237C98"/>
    <w:p w14:paraId="537BECD8" w14:textId="77777777" w:rsidR="00237C98" w:rsidRDefault="00237C98" w:rsidP="00237C98"/>
    <w:p w14:paraId="5439F009" w14:textId="77777777" w:rsidR="00237C98" w:rsidRDefault="00237C98" w:rsidP="00237C98"/>
    <w:p w14:paraId="4DBA73BE" w14:textId="77777777" w:rsidR="00237C98" w:rsidRDefault="00237C98" w:rsidP="00237C98"/>
    <w:p w14:paraId="04F71E23" w14:textId="77777777" w:rsidR="00237C98" w:rsidRDefault="00237C98" w:rsidP="00237C98"/>
    <w:p w14:paraId="174BDD97" w14:textId="77777777" w:rsidR="00237C98" w:rsidRDefault="00237C98" w:rsidP="00237C98"/>
    <w:p w14:paraId="54809829" w14:textId="77777777" w:rsidR="00237C98" w:rsidRDefault="00237C98" w:rsidP="00237C98"/>
    <w:p w14:paraId="645A4079" w14:textId="77777777" w:rsidR="00237C98" w:rsidRDefault="00237C98" w:rsidP="00237C98"/>
    <w:p w14:paraId="75684B27" w14:textId="77777777" w:rsidR="00237C98" w:rsidRDefault="00237C98" w:rsidP="00237C98"/>
    <w:p w14:paraId="3D181845" w14:textId="77777777" w:rsidR="00237C98" w:rsidRDefault="00237C98" w:rsidP="00237C98"/>
    <w:p w14:paraId="6067E7B4" w14:textId="77777777" w:rsidR="00237C98" w:rsidRDefault="00237C98" w:rsidP="00237C98"/>
    <w:p w14:paraId="0D30E007" w14:textId="77777777" w:rsidR="00237C98" w:rsidRDefault="00237C98" w:rsidP="00237C98"/>
    <w:p w14:paraId="270F14C8" w14:textId="77777777" w:rsidR="00237C98" w:rsidRDefault="00237C98" w:rsidP="00237C98"/>
    <w:p w14:paraId="089D04E4" w14:textId="77777777" w:rsidR="00237C98" w:rsidRDefault="00237C98" w:rsidP="00237C98"/>
    <w:p w14:paraId="0AD15634" w14:textId="77777777" w:rsidR="00237C98" w:rsidRDefault="00237C98" w:rsidP="00237C98"/>
    <w:p w14:paraId="1BE4C549" w14:textId="77777777" w:rsidR="00237C98" w:rsidRDefault="00237C98" w:rsidP="00237C98"/>
    <w:p w14:paraId="3271446F" w14:textId="77777777" w:rsidR="00237C98" w:rsidRDefault="00237C98" w:rsidP="00237C98"/>
    <w:p w14:paraId="3E5B11AB" w14:textId="77777777" w:rsidR="00237C98" w:rsidRDefault="00237C98" w:rsidP="00237C98"/>
    <w:p w14:paraId="46C1A191" w14:textId="77777777" w:rsidR="00237C98" w:rsidRDefault="00237C98" w:rsidP="00237C98"/>
    <w:p w14:paraId="0D60065B" w14:textId="77777777" w:rsidR="00237C98" w:rsidRDefault="00237C98" w:rsidP="00237C98"/>
    <w:p w14:paraId="37E079E5" w14:textId="77777777" w:rsidR="00237C98" w:rsidRDefault="00237C98" w:rsidP="00237C98"/>
    <w:p w14:paraId="39B11FCE" w14:textId="77777777" w:rsidR="00237C98" w:rsidRDefault="00237C98" w:rsidP="00237C98"/>
    <w:p w14:paraId="5B1E04F7" w14:textId="77777777" w:rsidR="00237C98" w:rsidRDefault="00237C98" w:rsidP="00237C98"/>
    <w:p w14:paraId="71E25425" w14:textId="77777777" w:rsidR="004478E7" w:rsidRDefault="004478E7"/>
    <w:sectPr w:rsidR="00447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47"/>
    <w:rsid w:val="00237C98"/>
    <w:rsid w:val="004478E7"/>
    <w:rsid w:val="00C2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7A9B7-CE09-419F-BCEF-8B3D1BD6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2025-01-27T11:19:00Z</dcterms:created>
  <dcterms:modified xsi:type="dcterms:W3CDTF">2025-01-27T11:19:00Z</dcterms:modified>
</cp:coreProperties>
</file>